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5074" w:type="dxa"/>
        <w:tblLook w:val="04A0" w:firstRow="1" w:lastRow="0" w:firstColumn="1" w:lastColumn="0" w:noHBand="0" w:noVBand="1"/>
      </w:tblPr>
      <w:tblGrid>
        <w:gridCol w:w="2044"/>
        <w:gridCol w:w="2144"/>
        <w:gridCol w:w="2098"/>
        <w:gridCol w:w="2126"/>
        <w:gridCol w:w="2126"/>
        <w:gridCol w:w="2268"/>
        <w:gridCol w:w="2268"/>
      </w:tblGrid>
      <w:tr w:rsidR="009242ED" w:rsidRPr="00225CD2" w14:paraId="3BB7C44E" w14:textId="39666848" w:rsidTr="009242ED">
        <w:trPr>
          <w:trHeight w:val="1694"/>
        </w:trPr>
        <w:tc>
          <w:tcPr>
            <w:tcW w:w="2044" w:type="dxa"/>
            <w:shd w:val="clear" w:color="auto" w:fill="F2F2F2" w:themeFill="background1" w:themeFillShade="F2"/>
          </w:tcPr>
          <w:p w14:paraId="3383CD37" w14:textId="5BB9189C" w:rsidR="009242ED" w:rsidRPr="004A2F6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1</w:t>
            </w:r>
          </w:p>
          <w:p w14:paraId="6264971D" w14:textId="77777777" w:rsidR="009242ED" w:rsidRPr="004A2F6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598A6C20" w:rsidR="009242ED" w:rsidRPr="004A2F6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2B7E0A93" w14:textId="04FEA7FF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Sum1: week 2</w:t>
            </w:r>
          </w:p>
          <w:p w14:paraId="1150C17D" w14:textId="77777777" w:rsidR="009242ED" w:rsidRDefault="009242ED" w:rsidP="00853AC5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7BAE9284" w:rsidR="009242ED" w:rsidRPr="00853AC5" w:rsidRDefault="009242ED" w:rsidP="00853A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</w:tcPr>
          <w:p w14:paraId="7538D9BA" w14:textId="65F9E6BC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3</w:t>
            </w:r>
          </w:p>
          <w:p w14:paraId="21059A2D" w14:textId="77777777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2E62F76B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BDAD326" w14:textId="3FB1AFCA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4</w:t>
            </w:r>
          </w:p>
          <w:p w14:paraId="24E33BA3" w14:textId="77777777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25BA9E03" w:rsidR="009242ED" w:rsidRPr="00853AC5" w:rsidRDefault="009242ED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8A2053B" w14:textId="028C09B0" w:rsidR="009242ED" w:rsidRPr="00853AC5" w:rsidRDefault="009242ED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5</w:t>
            </w:r>
          </w:p>
          <w:p w14:paraId="1C77D0D9" w14:textId="77777777" w:rsidR="009242ED" w:rsidRPr="00853AC5" w:rsidRDefault="009242ED" w:rsidP="00225CD2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AB16A7A" w14:textId="034CA047" w:rsidR="009242ED" w:rsidRPr="00853AC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33F1D09" w14:textId="139DC7D6" w:rsidR="009242ED" w:rsidRPr="009242ED" w:rsidRDefault="009242ED" w:rsidP="009242E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</w:t>
            </w:r>
            <w:r w:rsidRPr="009242ED">
              <w:rPr>
                <w:rFonts w:ascii="Century Gothic" w:hAnsi="Century Gothic"/>
                <w:b/>
                <w:sz w:val="24"/>
                <w:szCs w:val="24"/>
              </w:rPr>
              <w:t>: week 6</w:t>
            </w:r>
          </w:p>
          <w:p w14:paraId="6749B716" w14:textId="77777777" w:rsidR="009242ED" w:rsidRPr="009242ED" w:rsidRDefault="009242ED" w:rsidP="009242E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9F0165" w14:textId="2DAD6656" w:rsidR="009242ED" w:rsidRDefault="009242ED" w:rsidP="009242E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F976EDE" w14:textId="59058DC4" w:rsidR="009242ED" w:rsidRPr="004A2F65" w:rsidRDefault="009242ED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1: week 7</w:t>
            </w:r>
          </w:p>
          <w:p w14:paraId="1BF6F5B0" w14:textId="77777777" w:rsidR="009242ED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8BB6BC6" w14:textId="6C3C0FEA" w:rsidR="009242ED" w:rsidRPr="004A2F65" w:rsidRDefault="009242ED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Mystery word test</w:t>
            </w:r>
          </w:p>
        </w:tc>
      </w:tr>
      <w:tr w:rsidR="009242ED" w:rsidRPr="00225CD2" w14:paraId="3AA0B57D" w14:textId="392247B3" w:rsidTr="009242ED">
        <w:trPr>
          <w:trHeight w:val="2805"/>
        </w:trPr>
        <w:tc>
          <w:tcPr>
            <w:tcW w:w="2044" w:type="dxa"/>
          </w:tcPr>
          <w:p w14:paraId="2CDEF2DB" w14:textId="77777777" w:rsidR="009242ED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mouth</w:t>
            </w:r>
          </w:p>
          <w:p w14:paraId="05CB31AB" w14:textId="77777777" w:rsidR="00E32137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squeeze</w:t>
            </w:r>
          </w:p>
          <w:p w14:paraId="3C37CFDF" w14:textId="77777777" w:rsidR="00E32137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pine</w:t>
            </w:r>
          </w:p>
          <w:p w14:paraId="48371EDA" w14:textId="77777777" w:rsidR="00E32137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force</w:t>
            </w:r>
          </w:p>
          <w:p w14:paraId="5DE2A21B" w14:textId="77777777" w:rsidR="00E32137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7C8BAC26" w14:textId="77777777" w:rsidR="00E32137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were</w:t>
            </w:r>
          </w:p>
          <w:p w14:paraId="6D51CCDC" w14:textId="77777777" w:rsidR="00E32137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taught</w:t>
            </w:r>
          </w:p>
          <w:p w14:paraId="0004B501" w14:textId="519CEB3E" w:rsidR="00E32137" w:rsidRPr="004A2F65" w:rsidRDefault="00E32137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daughter</w:t>
            </w:r>
          </w:p>
        </w:tc>
        <w:tc>
          <w:tcPr>
            <w:tcW w:w="2144" w:type="dxa"/>
          </w:tcPr>
          <w:p w14:paraId="74D965D7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queen</w:t>
            </w:r>
          </w:p>
          <w:p w14:paraId="5324E749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duke</w:t>
            </w:r>
          </w:p>
          <w:p w14:paraId="49C9B0DD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rose</w:t>
            </w:r>
          </w:p>
          <w:p w14:paraId="5992E3DA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snake</w:t>
            </w:r>
          </w:p>
          <w:p w14:paraId="733C0CAA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ground</w:t>
            </w:r>
          </w:p>
          <w:p w14:paraId="61BEDA3B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fortune</w:t>
            </w:r>
          </w:p>
          <w:p w14:paraId="71C6E8AA" w14:textId="77777777" w:rsidR="00E32137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excuse</w:t>
            </w:r>
          </w:p>
          <w:p w14:paraId="719FE390" w14:textId="76D8BCC9" w:rsidR="009242ED" w:rsidRPr="00E32137" w:rsidRDefault="00E32137" w:rsidP="00E32137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ride</w:t>
            </w:r>
          </w:p>
        </w:tc>
        <w:tc>
          <w:tcPr>
            <w:tcW w:w="2098" w:type="dxa"/>
          </w:tcPr>
          <w:p w14:paraId="188026CC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know</w:t>
            </w:r>
          </w:p>
          <w:p w14:paraId="075D24F9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noises</w:t>
            </w:r>
          </w:p>
          <w:p w14:paraId="1B60152A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amusing</w:t>
            </w:r>
          </w:p>
          <w:p w14:paraId="5018A248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supposed</w:t>
            </w:r>
          </w:p>
          <w:p w14:paraId="5C167C92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dressed</w:t>
            </w:r>
          </w:p>
          <w:p w14:paraId="65B5D3C4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mortal</w:t>
            </w:r>
          </w:p>
          <w:p w14:paraId="0B89E12B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brute</w:t>
            </w:r>
            <w:bookmarkStart w:id="0" w:name="_GoBack"/>
            <w:bookmarkEnd w:id="0"/>
          </w:p>
          <w:p w14:paraId="57789C2D" w14:textId="438FF5BA" w:rsidR="009242ED" w:rsidRPr="004A2F65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brutal</w:t>
            </w:r>
          </w:p>
        </w:tc>
        <w:tc>
          <w:tcPr>
            <w:tcW w:w="2126" w:type="dxa"/>
          </w:tcPr>
          <w:p w14:paraId="2D679850" w14:textId="041D50FA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dude</w:t>
            </w:r>
          </w:p>
          <w:p w14:paraId="7A4B1199" w14:textId="77777777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mane</w:t>
            </w:r>
          </w:p>
          <w:p w14:paraId="2CEF00F0" w14:textId="77777777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ground</w:t>
            </w:r>
          </w:p>
          <w:p w14:paraId="6803AF75" w14:textId="77777777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staring</w:t>
            </w:r>
          </w:p>
          <w:p w14:paraId="706F0526" w14:textId="77777777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shadow</w:t>
            </w:r>
          </w:p>
          <w:p w14:paraId="6E25875A" w14:textId="77777777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wicked</w:t>
            </w:r>
          </w:p>
          <w:p w14:paraId="30C66DF9" w14:textId="77777777" w:rsidR="00E32137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witches</w:t>
            </w:r>
          </w:p>
          <w:p w14:paraId="1AB368A6" w14:textId="4775C10C" w:rsidR="009242ED" w:rsidRPr="00E32137" w:rsidRDefault="00E32137" w:rsidP="00E32137">
            <w:pPr>
              <w:rPr>
                <w:rFonts w:ascii="Century Gothic" w:hAnsi="Century Gothic"/>
                <w:sz w:val="24"/>
                <w:szCs w:val="24"/>
              </w:rPr>
            </w:pPr>
            <w:r w:rsidRPr="00E32137">
              <w:rPr>
                <w:rFonts w:ascii="Century Gothic" w:hAnsi="Century Gothic"/>
                <w:sz w:val="24"/>
                <w:szCs w:val="24"/>
              </w:rPr>
              <w:t>talk</w:t>
            </w:r>
          </w:p>
        </w:tc>
        <w:tc>
          <w:tcPr>
            <w:tcW w:w="2126" w:type="dxa"/>
          </w:tcPr>
          <w:p w14:paraId="51A66F03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Halloween</w:t>
            </w:r>
          </w:p>
          <w:p w14:paraId="78FD973C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accuse</w:t>
            </w:r>
          </w:p>
          <w:p w14:paraId="339FCE23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bemuse</w:t>
            </w:r>
          </w:p>
          <w:p w14:paraId="14B3D994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excuse</w:t>
            </w:r>
          </w:p>
          <w:p w14:paraId="52AEB378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allow</w:t>
            </w:r>
          </w:p>
          <w:p w14:paraId="1327DEFC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forest</w:t>
            </w:r>
          </w:p>
          <w:p w14:paraId="7BA21B98" w14:textId="77777777" w:rsidR="00E32137" w:rsidRPr="00E32137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trespass</w:t>
            </w:r>
          </w:p>
          <w:p w14:paraId="5B9203D7" w14:textId="1509A350" w:rsidR="009242ED" w:rsidRPr="00853AC5" w:rsidRDefault="00E32137" w:rsidP="00E32137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32137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bypass</w:t>
            </w:r>
          </w:p>
        </w:tc>
        <w:tc>
          <w:tcPr>
            <w:tcW w:w="2268" w:type="dxa"/>
          </w:tcPr>
          <w:p w14:paraId="1DBB7A07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confusing</w:t>
            </w:r>
          </w:p>
          <w:p w14:paraId="3C4518B0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foul</w:t>
            </w:r>
          </w:p>
          <w:p w14:paraId="41D0EFFA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hooves</w:t>
            </w:r>
          </w:p>
          <w:p w14:paraId="07933413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true</w:t>
            </w:r>
          </w:p>
          <w:p w14:paraId="35415FBF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huge</w:t>
            </w:r>
          </w:p>
          <w:p w14:paraId="2802E79F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attack</w:t>
            </w:r>
          </w:p>
          <w:p w14:paraId="127C924F" w14:textId="77777777" w:rsidR="00E32137" w:rsidRPr="00E32137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fumes</w:t>
            </w:r>
          </w:p>
          <w:p w14:paraId="7C5A1E52" w14:textId="5005A87B" w:rsidR="009242ED" w:rsidRDefault="00E32137" w:rsidP="00E32137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32137">
              <w:rPr>
                <w:rFonts w:ascii="Century Gothic" w:hAnsi="Century Gothic"/>
                <w:sz w:val="24"/>
                <w:szCs w:val="24"/>
                <w:lang w:val="en-US"/>
              </w:rPr>
              <w:t>hiding</w:t>
            </w:r>
          </w:p>
        </w:tc>
        <w:tc>
          <w:tcPr>
            <w:tcW w:w="2268" w:type="dxa"/>
          </w:tcPr>
          <w:p w14:paraId="573B7FF0" w14:textId="0E054CA5" w:rsidR="009242ED" w:rsidRDefault="009242ED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0A804D0" w14:textId="604AAF87" w:rsidR="009242ED" w:rsidRDefault="009242ED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Learn all of your words from this half term.</w:t>
            </w:r>
          </w:p>
          <w:p w14:paraId="382AF87A" w14:textId="77777777" w:rsidR="009242ED" w:rsidRDefault="009242ED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255D6A" w14:textId="2E4C176A" w:rsidR="009242ED" w:rsidRPr="004A2F65" w:rsidRDefault="009242ED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There will be 25 spellings.</w:t>
            </w:r>
          </w:p>
        </w:tc>
      </w:tr>
    </w:tbl>
    <w:p w14:paraId="41F0ACB5" w14:textId="6685BAAE" w:rsidR="00CF5186" w:rsidRPr="00225CD2" w:rsidRDefault="00691A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</w:t>
      </w:r>
      <w:r w:rsidR="00EE038D">
        <w:rPr>
          <w:rFonts w:ascii="Century Gothic" w:hAnsi="Century Gothic"/>
          <w:sz w:val="28"/>
          <w:szCs w:val="28"/>
        </w:rPr>
        <w:t>21</w:t>
      </w:r>
      <w:r w:rsidR="00E32137">
        <w:rPr>
          <w:rFonts w:ascii="Century Gothic" w:hAnsi="Century Gothic"/>
          <w:sz w:val="28"/>
          <w:szCs w:val="28"/>
        </w:rPr>
        <w:t xml:space="preserve"> (Mrs Button’s group)</w:t>
      </w:r>
    </w:p>
    <w:sectPr w:rsidR="00CF5186" w:rsidRPr="00225CD2" w:rsidSect="00691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225CD2"/>
    <w:rsid w:val="004A2F65"/>
    <w:rsid w:val="004F4D40"/>
    <w:rsid w:val="00691AA5"/>
    <w:rsid w:val="006A2B95"/>
    <w:rsid w:val="00853AC5"/>
    <w:rsid w:val="009242ED"/>
    <w:rsid w:val="00AB651B"/>
    <w:rsid w:val="00CF5186"/>
    <w:rsid w:val="00DF26C9"/>
    <w:rsid w:val="00E32137"/>
    <w:rsid w:val="00EC28DE"/>
    <w:rsid w:val="00EE038D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DFE1DD20-805E-41FF-9A66-887A5C0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2</cp:revision>
  <cp:lastPrinted>2018-02-18T17:41:00Z</cp:lastPrinted>
  <dcterms:created xsi:type="dcterms:W3CDTF">2021-05-23T15:21:00Z</dcterms:created>
  <dcterms:modified xsi:type="dcterms:W3CDTF">2021-05-23T15:21:00Z</dcterms:modified>
</cp:coreProperties>
</file>